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4347"/>
        <w:gridCol w:w="1276"/>
        <w:gridCol w:w="3402"/>
      </w:tblGrid>
      <w:tr w:rsidR="00BB7744" w:rsidRPr="00E748E2" w:rsidTr="008F3879">
        <w:trPr>
          <w:jc w:val="center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8F3879">
            <w:pPr>
              <w:spacing w:before="60" w:after="60"/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RAZÃO SOCIAL:</w:t>
            </w:r>
          </w:p>
        </w:tc>
        <w:tc>
          <w:tcPr>
            <w:tcW w:w="9025" w:type="dxa"/>
            <w:gridSpan w:val="3"/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  <w:tr w:rsidR="00BB7744" w:rsidRPr="00E748E2" w:rsidTr="008F3879">
        <w:trPr>
          <w:jc w:val="center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8F3879">
            <w:pPr>
              <w:spacing w:before="60" w:after="60"/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ENDEREÇO:</w:t>
            </w:r>
          </w:p>
        </w:tc>
        <w:tc>
          <w:tcPr>
            <w:tcW w:w="9025" w:type="dxa"/>
            <w:gridSpan w:val="3"/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  <w:tr w:rsidR="00BB7744" w:rsidRPr="00E748E2" w:rsidTr="001263A2">
        <w:trPr>
          <w:jc w:val="center"/>
        </w:trPr>
        <w:tc>
          <w:tcPr>
            <w:tcW w:w="16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8F3879">
            <w:pPr>
              <w:spacing w:before="60" w:after="60"/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CNPJ: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B7744" w:rsidRPr="00E748E2" w:rsidRDefault="00BB7744" w:rsidP="004331D9">
            <w:pPr>
              <w:jc w:val="right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E748E2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TELEFONE: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744" w:rsidRPr="00E748E2" w:rsidRDefault="00BB7744" w:rsidP="004331D9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1263A2" w:rsidRDefault="001263A2"/>
    <w:tbl>
      <w:tblPr>
        <w:tblW w:w="5667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87"/>
        <w:gridCol w:w="4603"/>
      </w:tblGrid>
      <w:tr w:rsidR="00BB7744" w:rsidRPr="00E748E2" w:rsidTr="001263A2">
        <w:trPr>
          <w:trHeight w:val="728"/>
          <w:jc w:val="center"/>
        </w:trPr>
        <w:tc>
          <w:tcPr>
            <w:tcW w:w="2411" w:type="pct"/>
            <w:shd w:val="clear" w:color="auto" w:fill="auto"/>
          </w:tcPr>
          <w:p w:rsidR="00BB7744" w:rsidRPr="00334C37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AUTORIZAÇÃO Nº</w:t>
            </w:r>
          </w:p>
          <w:p w:rsidR="00BB7744" w:rsidRPr="00E748E2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201" w:type="pct"/>
            <w:tcBorders>
              <w:bottom w:val="nil"/>
            </w:tcBorders>
            <w:shd w:val="clear" w:color="auto" w:fill="auto"/>
            <w:vAlign w:val="center"/>
          </w:tcPr>
          <w:p w:rsidR="00BB7744" w:rsidRPr="00417DD1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</w:rPr>
            </w:pPr>
          </w:p>
        </w:tc>
        <w:tc>
          <w:tcPr>
            <w:tcW w:w="2388" w:type="pct"/>
            <w:shd w:val="clear" w:color="auto" w:fill="auto"/>
          </w:tcPr>
          <w:p w:rsidR="00BB7744" w:rsidRPr="00334C37" w:rsidRDefault="001263A2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</w:pPr>
            <w:r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 xml:space="preserve">ORDEM DE SERVIÇO </w:t>
            </w:r>
            <w:r w:rsidR="00BB7744" w:rsidRPr="00334C37">
              <w:rPr>
                <w:rFonts w:ascii="Microsoft JhengHei Light" w:eastAsia="Microsoft JhengHei Light" w:hAnsi="Microsoft JhengHei Light" w:cs="Microsoft JhengHei Light"/>
                <w:b/>
                <w:sz w:val="22"/>
                <w:szCs w:val="16"/>
              </w:rPr>
              <w:t>Nº</w:t>
            </w:r>
          </w:p>
          <w:p w:rsidR="00BB7744" w:rsidRPr="00E748E2" w:rsidRDefault="00BB7744" w:rsidP="004331D9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</w:tr>
    </w:tbl>
    <w:p w:rsidR="00791DB8" w:rsidRDefault="00791DB8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B7744" w:rsidRPr="00BB7744" w:rsidTr="00C91F7B">
        <w:tc>
          <w:tcPr>
            <w:tcW w:w="10632" w:type="dxa"/>
            <w:shd w:val="clear" w:color="auto" w:fill="E7E6E6" w:themeFill="background2"/>
          </w:tcPr>
          <w:p w:rsidR="00BB7744" w:rsidRPr="00872024" w:rsidRDefault="00BB7744">
            <w:pP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</w:pPr>
            <w:r w:rsidRPr="00872024"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DADOS DO CLIENTE</w:t>
            </w:r>
          </w:p>
        </w:tc>
      </w:tr>
    </w:tbl>
    <w:p w:rsidR="00BB7744" w:rsidRPr="00C91F7B" w:rsidRDefault="00BB7744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5E0543" w:rsidRPr="00872024" w:rsidTr="007D45E9">
        <w:tc>
          <w:tcPr>
            <w:tcW w:w="1135" w:type="dxa"/>
            <w:tcBorders>
              <w:top w:val="nil"/>
              <w:bottom w:val="nil"/>
            </w:tcBorders>
          </w:tcPr>
          <w:p w:rsidR="005E0543" w:rsidRPr="00872024" w:rsidRDefault="005553E2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12DBA" wp14:editId="2443FF8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125095</wp:posOffset>
                      </wp:positionV>
                      <wp:extent cx="6162040" cy="971550"/>
                      <wp:effectExtent l="0" t="1447800" r="0" b="144780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8115">
                                <a:off x="0" y="0"/>
                                <a:ext cx="616204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53E2" w:rsidRPr="005553E2" w:rsidRDefault="005553E2" w:rsidP="005553E2">
                                  <w:pPr>
                                    <w:ind w:left="-993"/>
                                    <w:jc w:val="center"/>
                                    <w:rPr>
                                      <w:rFonts w:ascii="Microsoft JhengHei Light" w:eastAsia="Microsoft JhengHei Light" w:hAnsi="Microsoft JhengHei Light" w:cs="Microsoft JhengHei Light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cs="Microsoft JhengHei Light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SUGESTÃO DE FORMATO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12D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9.45pt;margin-top:9.85pt;width:485.2pt;height:76.5pt;rotation:-19899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" filled="f" stroked="f">
                      <v:textbox>
                        <w:txbxContent>
                          <w:p w:rsidR="005553E2" w:rsidRPr="005553E2" w:rsidRDefault="005553E2" w:rsidP="005553E2">
                            <w:pPr>
                              <w:ind w:left="-993"/>
                              <w:jc w:val="center"/>
                              <w:rPr>
                                <w:rFonts w:ascii="Microsoft JhengHei Light" w:eastAsia="Microsoft JhengHei Light" w:hAnsi="Microsoft JhengHei Light" w:cs="Microsoft JhengHei Ligh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cs="Microsoft JhengHei Ligh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SUGESTÃO DE FORMATO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E0543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Empresa</w:t>
            </w:r>
            <w:proofErr w:type="spellEnd"/>
            <w:r w:rsidR="005E0543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:rsidR="005E0543" w:rsidRPr="00872024" w:rsidRDefault="005E0543">
            <w:pPr>
              <w:rPr>
                <w:rFonts w:ascii="Microsoft JhengHei Light" w:eastAsia="Microsoft JhengHei Light" w:hAnsi="Microsoft JhengHei Light" w:cs="Microsoft JhengHei Light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D45E9" w:rsidRPr="00872024" w:rsidTr="00F6023A">
        <w:tc>
          <w:tcPr>
            <w:tcW w:w="1135" w:type="dxa"/>
            <w:tcBorders>
              <w:top w:val="nil"/>
              <w:bottom w:val="nil"/>
            </w:tcBorders>
          </w:tcPr>
          <w:p w:rsidR="007D45E9" w:rsidRPr="00872024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Endereço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:rsidR="007D45E9" w:rsidRPr="00872024" w:rsidRDefault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0630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892"/>
        <w:gridCol w:w="826"/>
        <w:gridCol w:w="902"/>
        <w:gridCol w:w="2966"/>
      </w:tblGrid>
      <w:tr w:rsidR="00D71044" w:rsidRPr="00872024" w:rsidTr="001125B4">
        <w:trPr>
          <w:trHeight w:val="359"/>
        </w:trPr>
        <w:tc>
          <w:tcPr>
            <w:tcW w:w="1046" w:type="dxa"/>
            <w:tcBorders>
              <w:top w:val="nil"/>
              <w:bottom w:val="nil"/>
            </w:tcBorders>
          </w:tcPr>
          <w:p w:rsidR="00D71044" w:rsidRPr="00872024" w:rsidRDefault="00D71044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 w:rsidRPr="00872024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Bairro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4932" w:type="dxa"/>
          </w:tcPr>
          <w:p w:rsidR="00D7104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831" w:type="dxa"/>
          </w:tcPr>
          <w:p w:rsidR="00D7104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D7104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Cidade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2990" w:type="dxa"/>
          </w:tcPr>
          <w:p w:rsidR="00D71044" w:rsidRPr="00872024" w:rsidRDefault="00D71044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41"/>
        <w:gridCol w:w="567"/>
        <w:gridCol w:w="4389"/>
      </w:tblGrid>
      <w:tr w:rsidR="007D45E9" w:rsidRPr="00872024" w:rsidTr="007D45E9">
        <w:tc>
          <w:tcPr>
            <w:tcW w:w="1135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CNPJ:</w:t>
            </w:r>
          </w:p>
        </w:tc>
        <w:tc>
          <w:tcPr>
            <w:tcW w:w="4541" w:type="dxa"/>
          </w:tcPr>
          <w:p w:rsidR="007D45E9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I. E.</w:t>
            </w:r>
          </w:p>
        </w:tc>
        <w:tc>
          <w:tcPr>
            <w:tcW w:w="4389" w:type="dxa"/>
          </w:tcPr>
          <w:p w:rsidR="007D45E9" w:rsidRPr="00872024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C91F7B" w:rsidRPr="00C91F7B" w:rsidRDefault="00C91F7B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825"/>
        <w:gridCol w:w="850"/>
        <w:gridCol w:w="3822"/>
      </w:tblGrid>
      <w:tr w:rsidR="007D45E9" w:rsidRPr="00872024" w:rsidTr="007D45E9">
        <w:tc>
          <w:tcPr>
            <w:tcW w:w="1135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Contato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4825" w:type="dxa"/>
          </w:tcPr>
          <w:p w:rsidR="007D45E9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45E9" w:rsidRDefault="007D45E9" w:rsidP="007D45E9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e-mail:</w:t>
            </w:r>
          </w:p>
        </w:tc>
        <w:tc>
          <w:tcPr>
            <w:tcW w:w="3822" w:type="dxa"/>
          </w:tcPr>
          <w:p w:rsidR="007D45E9" w:rsidRPr="00872024" w:rsidRDefault="007D45E9" w:rsidP="007D45E9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872024" w:rsidRDefault="00872024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72024" w:rsidRPr="00872024" w:rsidTr="00C91F7B">
        <w:tc>
          <w:tcPr>
            <w:tcW w:w="10632" w:type="dxa"/>
            <w:shd w:val="clear" w:color="auto" w:fill="E7E6E6" w:themeFill="background2"/>
          </w:tcPr>
          <w:p w:rsidR="00872024" w:rsidRPr="00872024" w:rsidRDefault="00076FDF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INSTRUMENTO</w:t>
            </w:r>
          </w:p>
        </w:tc>
      </w:tr>
    </w:tbl>
    <w:p w:rsidR="00872024" w:rsidRPr="00C91F7B" w:rsidRDefault="00872024">
      <w:pPr>
        <w:rPr>
          <w:sz w:val="8"/>
          <w:szCs w:val="8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665"/>
        <w:gridCol w:w="8967"/>
      </w:tblGrid>
      <w:tr w:rsidR="009E65B5" w:rsidRPr="00872024" w:rsidTr="009E65B5"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5B5" w:rsidRPr="00872024" w:rsidRDefault="00076FDF" w:rsidP="002B6C67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  <w:t>INSTRUMEN</w:t>
            </w:r>
            <w:r w:rsidR="009E65B5" w:rsidRPr="00872024">
              <w:rPr>
                <w:rFonts w:ascii="Microsoft JhengHei Light" w:eastAsia="Microsoft JhengHei Light" w:hAnsi="Microsoft JhengHei Light" w:cs="Microsoft JhengHei Light"/>
                <w:b/>
                <w:sz w:val="20"/>
                <w:szCs w:val="20"/>
              </w:rPr>
              <w:t>TO:</w:t>
            </w:r>
          </w:p>
        </w:tc>
        <w:tc>
          <w:tcPr>
            <w:tcW w:w="9580" w:type="dxa"/>
            <w:tcBorders>
              <w:top w:val="nil"/>
              <w:left w:val="nil"/>
              <w:right w:val="nil"/>
            </w:tcBorders>
          </w:tcPr>
          <w:p w:rsidR="009E65B5" w:rsidRPr="00872024" w:rsidRDefault="009E65B5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9E65B5" w:rsidRPr="009E65B5" w:rsidRDefault="009E65B5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88"/>
        <w:gridCol w:w="992"/>
        <w:gridCol w:w="1125"/>
        <w:gridCol w:w="989"/>
        <w:gridCol w:w="1406"/>
        <w:gridCol w:w="1333"/>
        <w:gridCol w:w="2248"/>
      </w:tblGrid>
      <w:tr w:rsidR="00F67047" w:rsidRPr="00872024" w:rsidTr="00D71044">
        <w:tc>
          <w:tcPr>
            <w:tcW w:w="851" w:type="dxa"/>
          </w:tcPr>
          <w:p w:rsidR="00F67047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Marca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67047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92" w:type="dxa"/>
          </w:tcPr>
          <w:p w:rsidR="00F67047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Modelo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67047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89" w:type="dxa"/>
          </w:tcPr>
          <w:p w:rsidR="00F67047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série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67047" w:rsidRPr="00872024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333" w:type="dxa"/>
          </w:tcPr>
          <w:p w:rsidR="00F67047" w:rsidRPr="00872024" w:rsidRDefault="00F67047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Capacidade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67047" w:rsidRPr="00872024" w:rsidRDefault="00F67047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D71044" w:rsidRPr="00D71044" w:rsidRDefault="00D71044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05"/>
        <w:gridCol w:w="989"/>
        <w:gridCol w:w="1307"/>
        <w:gridCol w:w="638"/>
        <w:gridCol w:w="3042"/>
      </w:tblGrid>
      <w:tr w:rsidR="00F90056" w:rsidRPr="00872024" w:rsidTr="00D71044">
        <w:tc>
          <w:tcPr>
            <w:tcW w:w="851" w:type="dxa"/>
          </w:tcPr>
          <w:p w:rsidR="00F90056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PAM: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F90056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989" w:type="dxa"/>
          </w:tcPr>
          <w:p w:rsidR="00F90056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Divisão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90056" w:rsidRPr="00872024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638" w:type="dxa"/>
          </w:tcPr>
          <w:p w:rsidR="00F90056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Ano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F90056" w:rsidRPr="00872024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D71044" w:rsidRPr="00D71044" w:rsidRDefault="00D71044">
      <w:pPr>
        <w:rPr>
          <w:sz w:val="4"/>
          <w:szCs w:val="4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3260"/>
        <w:gridCol w:w="1559"/>
        <w:gridCol w:w="3964"/>
      </w:tblGrid>
      <w:tr w:rsidR="00F90056" w:rsidRPr="00872024" w:rsidTr="00D71044">
        <w:tc>
          <w:tcPr>
            <w:tcW w:w="1849" w:type="dxa"/>
          </w:tcPr>
          <w:p w:rsidR="00F90056" w:rsidRDefault="00711D2A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Reparado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afixada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F90056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0056" w:rsidRPr="00872024" w:rsidRDefault="00F90056" w:rsidP="00C91F7B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Lacre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retirado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F90056" w:rsidRPr="00872024" w:rsidRDefault="00F90056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D71044" w:rsidRPr="00D71044" w:rsidRDefault="00D71044">
      <w:pPr>
        <w:rPr>
          <w:sz w:val="16"/>
          <w:szCs w:val="16"/>
        </w:rPr>
      </w:pPr>
    </w:p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756"/>
        <w:gridCol w:w="1757"/>
        <w:gridCol w:w="1756"/>
        <w:gridCol w:w="1757"/>
        <w:gridCol w:w="1757"/>
      </w:tblGrid>
      <w:tr w:rsidR="00711D2A" w:rsidRPr="00872024" w:rsidTr="00D71044">
        <w:tc>
          <w:tcPr>
            <w:tcW w:w="1849" w:type="dxa"/>
          </w:tcPr>
          <w:p w:rsidR="00711D2A" w:rsidRDefault="00711D2A" w:rsidP="00704D93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Lacres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afixados</w:t>
            </w:r>
            <w:proofErr w:type="spellEnd"/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: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</w:tcPr>
          <w:p w:rsidR="00711D2A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2A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2A" w:rsidRPr="00872024" w:rsidRDefault="00711D2A" w:rsidP="00704D93">
            <w:pPr>
              <w:jc w:val="righ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2A" w:rsidRPr="00872024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:rsidR="00711D2A" w:rsidRPr="00872024" w:rsidRDefault="00711D2A" w:rsidP="00704D93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</w:tbl>
    <w:p w:rsidR="00F03BB0" w:rsidRDefault="00F03BB0"/>
    <w:p w:rsidR="00711D2A" w:rsidRDefault="00711D2A"/>
    <w:tbl>
      <w:tblPr>
        <w:tblStyle w:val="Tabelacomgrade"/>
        <w:tblW w:w="10632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03BB0" w:rsidRPr="00872024" w:rsidTr="00C91F7B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03BB0" w:rsidRPr="00B027AC" w:rsidRDefault="00F03BB0">
            <w:pPr>
              <w:rPr>
                <w:rFonts w:ascii="Microsoft JhengHei Light" w:eastAsia="Microsoft JhengHei Light" w:hAnsi="Microsoft JhengHei Light" w:cs="Microsoft JhengHei Light"/>
                <w:color w:val="E7E6E6" w:themeColor="background2"/>
                <w:sz w:val="20"/>
                <w:szCs w:val="20"/>
              </w:rPr>
            </w:pPr>
            <w:r w:rsidRPr="00B027AC">
              <w:rPr>
                <w:rFonts w:ascii="Microsoft JhengHei Light" w:eastAsia="Microsoft JhengHei Light" w:hAnsi="Microsoft JhengHei Light" w:cs="Microsoft JhengHei Light"/>
                <w:b/>
                <w:color w:val="E7E6E6" w:themeColor="background2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DESCRIÇÃO DO SERVIÇO:</w:t>
            </w:r>
          </w:p>
        </w:tc>
      </w:tr>
      <w:tr w:rsidR="00F03BB0" w:rsidRPr="00872024" w:rsidTr="00C91F7B">
        <w:tc>
          <w:tcPr>
            <w:tcW w:w="10632" w:type="dxa"/>
            <w:tcBorders>
              <w:top w:val="nil"/>
            </w:tcBorders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F67A98">
        <w:tc>
          <w:tcPr>
            <w:tcW w:w="10632" w:type="dxa"/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C91F7B">
        <w:tc>
          <w:tcPr>
            <w:tcW w:w="10632" w:type="dxa"/>
            <w:tcBorders>
              <w:bottom w:val="nil"/>
            </w:tcBorders>
          </w:tcPr>
          <w:p w:rsidR="00F03BB0" w:rsidRPr="00F03BB0" w:rsidRDefault="00F03BB0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C91F7B">
        <w:tc>
          <w:tcPr>
            <w:tcW w:w="10632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F03BB0" w:rsidRPr="00F03BB0" w:rsidRDefault="00F03BB0" w:rsidP="00C91F7B">
            <w:pP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OBSERVAÇÕES:</w:t>
            </w:r>
          </w:p>
        </w:tc>
      </w:tr>
      <w:tr w:rsidR="00F03BB0" w:rsidRPr="00872024" w:rsidTr="00C91F7B"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F03BB0" w:rsidRDefault="00F03BB0" w:rsidP="00F03BB0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F03BB0" w:rsidRPr="00872024" w:rsidTr="00B027AC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F03BB0" w:rsidRDefault="00F03BB0" w:rsidP="00F03BB0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8325A" w:rsidRDefault="0068325A"/>
    <w:tbl>
      <w:tblPr>
        <w:tblStyle w:val="Tabelacomgrade"/>
        <w:tblW w:w="6259" w:type="pct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7049"/>
        <w:gridCol w:w="688"/>
        <w:gridCol w:w="1789"/>
      </w:tblGrid>
      <w:tr w:rsidR="0068325A" w:rsidTr="0068325A">
        <w:tc>
          <w:tcPr>
            <w:tcW w:w="468" w:type="pct"/>
          </w:tcPr>
          <w:p w:rsidR="0068325A" w:rsidRPr="00155D0D" w:rsidRDefault="0068325A" w:rsidP="0068325A">
            <w:pPr>
              <w:jc w:val="right"/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TÉCNICO:</w:t>
            </w: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68325A" w:rsidRDefault="0068325A" w:rsidP="0068325A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33" w:type="pct"/>
          </w:tcPr>
          <w:p w:rsidR="0068325A" w:rsidRPr="00155D0D" w:rsidRDefault="0068325A" w:rsidP="0068325A">
            <w:pPr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Data:</w:t>
            </w:r>
          </w:p>
        </w:tc>
        <w:tc>
          <w:tcPr>
            <w:tcW w:w="869" w:type="pct"/>
          </w:tcPr>
          <w:p w:rsidR="0068325A" w:rsidRDefault="0068325A" w:rsidP="0068325A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_____/_____/_____</w:t>
            </w:r>
          </w:p>
        </w:tc>
      </w:tr>
    </w:tbl>
    <w:p w:rsidR="0068325A" w:rsidRDefault="0068325A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3386"/>
        <w:gridCol w:w="646"/>
        <w:gridCol w:w="3747"/>
      </w:tblGrid>
      <w:tr w:rsidR="0068325A" w:rsidRPr="00872024" w:rsidTr="0068325A">
        <w:trPr>
          <w:jc w:val="center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68325A" w:rsidRPr="00155D0D" w:rsidRDefault="0068325A" w:rsidP="00155D0D">
            <w:pPr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RG: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25A" w:rsidRPr="00155D0D" w:rsidRDefault="0068325A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68325A" w:rsidRPr="00155D0D" w:rsidRDefault="0068325A" w:rsidP="00155D0D">
            <w:pPr>
              <w:rPr>
                <w:rFonts w:asciiTheme="minorHAnsi" w:eastAsia="Microsoft JhengHei Light" w:hAnsiTheme="minorHAnsi" w:cs="Microsoft JhengHei Light"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  <w:t>CPF: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4" w:space="0" w:color="auto"/>
            </w:tcBorders>
          </w:tcPr>
          <w:p w:rsidR="0068325A" w:rsidRPr="00155D0D" w:rsidRDefault="0068325A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55D0D" w:rsidRPr="009A5599" w:rsidRDefault="00155D0D">
      <w:pPr>
        <w:rPr>
          <w:sz w:val="16"/>
          <w:szCs w:val="16"/>
        </w:rPr>
      </w:pPr>
    </w:p>
    <w:p w:rsidR="00155D0D" w:rsidRPr="009A5599" w:rsidRDefault="00155D0D" w:rsidP="00155D0D">
      <w:pPr>
        <w:ind w:left="-993"/>
        <w:rPr>
          <w:rFonts w:ascii="Microsoft JhengHei Light" w:eastAsia="Microsoft JhengHei Light" w:hAnsi="Microsoft JhengHei Light" w:cs="Microsoft JhengHei Light"/>
          <w:b/>
          <w:sz w:val="16"/>
          <w:szCs w:val="16"/>
        </w:rPr>
      </w:pPr>
    </w:p>
    <w:p w:rsidR="00155D0D" w:rsidRPr="009A5599" w:rsidRDefault="00155D0D" w:rsidP="00155D0D">
      <w:pPr>
        <w:ind w:left="-993"/>
        <w:rPr>
          <w:rFonts w:ascii="Microsoft JhengHei Light" w:eastAsia="Microsoft JhengHei Light" w:hAnsi="Microsoft JhengHei Light" w:cs="Microsoft JhengHei Light"/>
          <w:b/>
          <w:sz w:val="16"/>
          <w:szCs w:val="16"/>
        </w:rPr>
      </w:pPr>
    </w:p>
    <w:p w:rsidR="00155D0D" w:rsidRDefault="00155D0D" w:rsidP="00155D0D">
      <w:pPr>
        <w:ind w:left="-993"/>
        <w:rPr>
          <w:rFonts w:ascii="Microsoft JhengHei Light" w:eastAsia="Microsoft JhengHei Light" w:hAnsi="Microsoft JhengHei Light" w:cs="Microsoft JhengHei Light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68"/>
        <w:gridCol w:w="3856"/>
      </w:tblGrid>
      <w:tr w:rsidR="00155D0D" w:rsidTr="009D05F1">
        <w:trPr>
          <w:jc w:val="center"/>
        </w:trPr>
        <w:tc>
          <w:tcPr>
            <w:tcW w:w="2399" w:type="pct"/>
            <w:tcBorders>
              <w:right w:val="nil"/>
            </w:tcBorders>
          </w:tcPr>
          <w:p w:rsidR="00155D0D" w:rsidRPr="00155D0D" w:rsidRDefault="00076FDF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RESPONSÁVEL PELO INSTRUMENTO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155D0D" w:rsidRPr="00155D0D" w:rsidRDefault="00155D0D" w:rsidP="00155D0D">
            <w:pPr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</w:p>
        </w:tc>
        <w:tc>
          <w:tcPr>
            <w:tcW w:w="2267" w:type="pct"/>
            <w:tcBorders>
              <w:left w:val="nil"/>
            </w:tcBorders>
          </w:tcPr>
          <w:p w:rsidR="00155D0D" w:rsidRPr="00155D0D" w:rsidRDefault="00155D0D" w:rsidP="00155D0D">
            <w:pPr>
              <w:jc w:val="center"/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</w:pPr>
            <w:r w:rsidRPr="00155D0D">
              <w:rPr>
                <w:rFonts w:ascii="Microsoft JhengHei Light" w:eastAsia="Microsoft JhengHei Light" w:hAnsi="Microsoft JhengHei Light" w:cs="Microsoft JhengHei Light"/>
                <w:sz w:val="16"/>
                <w:szCs w:val="16"/>
              </w:rPr>
              <w:t>Assinatura</w:t>
            </w:r>
          </w:p>
        </w:tc>
      </w:tr>
    </w:tbl>
    <w:p w:rsidR="00155D0D" w:rsidRPr="001125B4" w:rsidRDefault="00155D0D" w:rsidP="001125B4">
      <w:pPr>
        <w:ind w:left="-993"/>
        <w:rPr>
          <w:rFonts w:ascii="Microsoft JhengHei Light" w:eastAsia="Microsoft JhengHei Light" w:hAnsi="Microsoft JhengHei Light" w:cs="Microsoft JhengHei Light"/>
          <w:b/>
          <w:sz w:val="2"/>
          <w:szCs w:val="2"/>
        </w:rPr>
      </w:pPr>
      <w:bookmarkStart w:id="0" w:name="_GoBack"/>
      <w:bookmarkEnd w:id="0"/>
    </w:p>
    <w:sectPr w:rsidR="00155D0D" w:rsidRPr="001125B4" w:rsidSect="00F03BB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4"/>
    <w:rsid w:val="00076FDF"/>
    <w:rsid w:val="001125B4"/>
    <w:rsid w:val="0011730D"/>
    <w:rsid w:val="001263A2"/>
    <w:rsid w:val="00155D0D"/>
    <w:rsid w:val="00203988"/>
    <w:rsid w:val="002B6C67"/>
    <w:rsid w:val="002C79B4"/>
    <w:rsid w:val="00334C37"/>
    <w:rsid w:val="004E30DF"/>
    <w:rsid w:val="005553E2"/>
    <w:rsid w:val="005E0543"/>
    <w:rsid w:val="0068325A"/>
    <w:rsid w:val="00711D2A"/>
    <w:rsid w:val="00791DB8"/>
    <w:rsid w:val="007D45E9"/>
    <w:rsid w:val="00872024"/>
    <w:rsid w:val="008F3879"/>
    <w:rsid w:val="00922AF9"/>
    <w:rsid w:val="009A5599"/>
    <w:rsid w:val="009D05F1"/>
    <w:rsid w:val="009E65B5"/>
    <w:rsid w:val="00B027AC"/>
    <w:rsid w:val="00BB7744"/>
    <w:rsid w:val="00C91F7B"/>
    <w:rsid w:val="00D11625"/>
    <w:rsid w:val="00D71044"/>
    <w:rsid w:val="00F03BB0"/>
    <w:rsid w:val="00F67047"/>
    <w:rsid w:val="00F67A98"/>
    <w:rsid w:val="00F840D7"/>
    <w:rsid w:val="00F9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3A8A-865F-43D6-9503-AD94C50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20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7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Rosato</dc:creator>
  <cp:keywords/>
  <dc:description/>
  <cp:lastModifiedBy>Leandro Breves</cp:lastModifiedBy>
  <cp:revision>27</cp:revision>
  <cp:lastPrinted>2015-06-12T12:46:00Z</cp:lastPrinted>
  <dcterms:created xsi:type="dcterms:W3CDTF">2015-06-11T17:53:00Z</dcterms:created>
  <dcterms:modified xsi:type="dcterms:W3CDTF">2022-05-26T22:05:00Z</dcterms:modified>
</cp:coreProperties>
</file>